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43" w:rsidRPr="00A52943" w:rsidRDefault="00A52943" w:rsidP="00A52943">
      <w:bookmarkStart w:id="0" w:name="_GoBack"/>
      <w:bookmarkEnd w:id="0"/>
      <w:r w:rsidRPr="00A52943">
        <w:drawing>
          <wp:inline distT="0" distB="0" distL="0" distR="0">
            <wp:extent cx="3046095" cy="2189480"/>
            <wp:effectExtent l="0" t="0" r="1905" b="1270"/>
            <wp:docPr id="1" name="Рисунок 1" descr="ПРИЁМ В  1 КЛАСС 2024-2025 учебный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ЁМ В  1 КЛАСС 2024-2025 учебный год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43" w:rsidRPr="00A52943" w:rsidRDefault="00A52943" w:rsidP="00A52943">
      <w:r w:rsidRPr="00A52943">
        <w:rPr>
          <w:b/>
          <w:bCs/>
        </w:rPr>
        <w:t>Все про зачисление ребенка в первый класс в 2024 году: действующие правила, сроки, перечень документов, льготники и прочие нюансы</w:t>
      </w:r>
    </w:p>
    <w:p w:rsidR="00A52943" w:rsidRPr="00A52943" w:rsidRDefault="00A52943" w:rsidP="00A52943">
      <w:r w:rsidRPr="00A52943">
        <w:t>  Правовое регулирование Порядок зачисления детей в первый класс в 2024-2025 учебном году регламентируется следующими документами:</w:t>
      </w:r>
    </w:p>
    <w:p w:rsidR="00A52943" w:rsidRPr="00A52943" w:rsidRDefault="00A52943" w:rsidP="00A52943">
      <w:r w:rsidRPr="00A52943">
        <w:t xml:space="preserve"> - Приказом </w:t>
      </w:r>
      <w:proofErr w:type="spellStart"/>
      <w:r w:rsidRPr="00A52943">
        <w:t>Минпросвещения</w:t>
      </w:r>
      <w:proofErr w:type="spellEnd"/>
      <w:r w:rsidRPr="00A52943"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A52943" w:rsidRPr="00A52943" w:rsidRDefault="00A52943" w:rsidP="00A52943">
      <w:r w:rsidRPr="00A52943">
        <w:t>- ФЗ-273 от 2012 года «Об образовании в Российской Федерации».</w:t>
      </w:r>
    </w:p>
    <w:p w:rsidR="00A52943" w:rsidRPr="00A52943" w:rsidRDefault="00A52943" w:rsidP="00A52943">
      <w:r w:rsidRPr="00A52943">
        <w:t xml:space="preserve">Последние изменения в порядок зачисления детей в первый класс внес Приказ </w:t>
      </w:r>
      <w:proofErr w:type="spellStart"/>
      <w:r w:rsidRPr="00A52943">
        <w:t>Минпросвещения</w:t>
      </w:r>
      <w:proofErr w:type="spellEnd"/>
      <w:r w:rsidRPr="00A52943">
        <w:t xml:space="preserve"> России от 30 августа 2023 г.№642.Они вступили в силу с 7 октября 2023 года.</w:t>
      </w:r>
    </w:p>
    <w:p w:rsidR="00A52943" w:rsidRPr="00A52943" w:rsidRDefault="00A52943" w:rsidP="00A52943">
      <w:r w:rsidRPr="00A52943">
        <w:rPr>
          <w:b/>
          <w:bCs/>
        </w:rPr>
        <w:t>Что изменится в 2024 году</w:t>
      </w:r>
    </w:p>
    <w:p w:rsidR="00A52943" w:rsidRPr="00A52943" w:rsidRDefault="00A52943" w:rsidP="00A52943">
      <w:r w:rsidRPr="00A52943">
        <w:t>Изменения порядка зачисления ребенка в школу по сравнению с 2023 годом не существенные.</w:t>
      </w:r>
    </w:p>
    <w:p w:rsidR="00A52943" w:rsidRPr="00A52943" w:rsidRDefault="00A52943" w:rsidP="00A52943">
      <w:r w:rsidRPr="00A52943"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A52943" w:rsidRPr="00A52943" w:rsidRDefault="00A52943" w:rsidP="00A52943">
      <w:r w:rsidRPr="00A52943">
        <w:t>-  военнослужащих;</w:t>
      </w:r>
    </w:p>
    <w:p w:rsidR="00A52943" w:rsidRPr="00A52943" w:rsidRDefault="00A52943" w:rsidP="00A52943">
      <w:r w:rsidRPr="00A52943">
        <w:t>- добровольцев;</w:t>
      </w:r>
    </w:p>
    <w:p w:rsidR="00A52943" w:rsidRPr="00A52943" w:rsidRDefault="00A52943" w:rsidP="00A52943">
      <w:r w:rsidRPr="00A52943">
        <w:t xml:space="preserve">- сотрудников </w:t>
      </w:r>
      <w:proofErr w:type="spellStart"/>
      <w:r w:rsidRPr="00A52943">
        <w:t>Росгвардии</w:t>
      </w:r>
      <w:proofErr w:type="spellEnd"/>
      <w:r w:rsidRPr="00A52943">
        <w:t>.</w:t>
      </w:r>
    </w:p>
    <w:p w:rsidR="00A52943" w:rsidRPr="00A52943" w:rsidRDefault="00A52943" w:rsidP="00A52943">
      <w:r w:rsidRPr="00A52943">
        <w:rPr>
          <w:b/>
          <w:bCs/>
        </w:rPr>
        <w:t>Когда подавать заявление о зачислении ребенка в первый класс</w:t>
      </w:r>
    </w:p>
    <w:p w:rsidR="00A52943" w:rsidRPr="00A52943" w:rsidRDefault="00A52943" w:rsidP="00A52943">
      <w:r w:rsidRPr="00A52943"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</w:t>
      </w:r>
    </w:p>
    <w:p w:rsidR="00A52943" w:rsidRPr="00A52943" w:rsidRDefault="00A52943" w:rsidP="00A52943">
      <w:r w:rsidRPr="00A52943">
        <w:t>Прием детей в 1 класс проходит в два этапа. Первый этап – с 1 апреля 2024 года по 30 июня.</w:t>
      </w:r>
    </w:p>
    <w:p w:rsidR="00A52943" w:rsidRPr="00A52943" w:rsidRDefault="00A52943" w:rsidP="00A52943">
      <w:r w:rsidRPr="00A52943"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2024 года. В течение 3 дней после завершения приема документов школа издаст приказ о зачислении. Второй этап пройдет с 6 июля по 5 сентября 2024 года. На этом этапе заявление на зачисление в школу подают дети независимо от места их </w:t>
      </w:r>
      <w:r w:rsidRPr="00A52943">
        <w:lastRenderedPageBreak/>
        <w:t>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A52943" w:rsidRPr="00A52943" w:rsidRDefault="00A52943" w:rsidP="00A52943">
      <w:r w:rsidRPr="00A52943">
        <w:rPr>
          <w:b/>
          <w:bCs/>
        </w:rPr>
        <w:t>Как подать заявление на зачисление в 1 класс</w:t>
      </w:r>
    </w:p>
    <w:p w:rsidR="00A52943" w:rsidRPr="00A52943" w:rsidRDefault="00A52943" w:rsidP="00A52943">
      <w:r w:rsidRPr="00A52943"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A52943" w:rsidRPr="00A52943" w:rsidRDefault="00A52943" w:rsidP="00A52943">
      <w:r w:rsidRPr="00A52943">
        <w:t xml:space="preserve">- через портал </w:t>
      </w:r>
      <w:proofErr w:type="spellStart"/>
      <w:r w:rsidRPr="00A52943">
        <w:t>Госуслуги</w:t>
      </w:r>
      <w:proofErr w:type="spellEnd"/>
      <w:r w:rsidRPr="00A52943">
        <w:t>;</w:t>
      </w:r>
    </w:p>
    <w:p w:rsidR="00A52943" w:rsidRPr="00A52943" w:rsidRDefault="00A52943" w:rsidP="00A52943">
      <w:r w:rsidRPr="00A52943">
        <w:t>- по почте заказным письмом с уведомлением о вручении;</w:t>
      </w:r>
    </w:p>
    <w:p w:rsidR="00A52943" w:rsidRPr="00A52943" w:rsidRDefault="00A52943" w:rsidP="00A52943">
      <w:r w:rsidRPr="00A52943">
        <w:t>- лично в школе.</w:t>
      </w:r>
    </w:p>
    <w:p w:rsidR="00A52943" w:rsidRPr="00A52943" w:rsidRDefault="00A52943" w:rsidP="00A52943">
      <w:r w:rsidRPr="00A52943">
        <w:rPr>
          <w:b/>
          <w:bCs/>
        </w:rPr>
        <w:t>Как узнать, какие дома закреплены за школой</w:t>
      </w:r>
    </w:p>
    <w:p w:rsidR="00A52943" w:rsidRPr="00A52943" w:rsidRDefault="00A52943" w:rsidP="00A52943">
      <w:r w:rsidRPr="00A52943"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A52943">
        <w:t>госуслуги</w:t>
      </w:r>
      <w:proofErr w:type="spellEnd"/>
      <w:r w:rsidRPr="00A52943">
        <w:t>.</w:t>
      </w:r>
    </w:p>
    <w:p w:rsidR="00A52943" w:rsidRPr="00A52943" w:rsidRDefault="00A52943" w:rsidP="00A52943">
      <w:r w:rsidRPr="00A52943">
        <w:rPr>
          <w:b/>
          <w:bCs/>
        </w:rPr>
        <w:t>Сколько лет должно быть ребенку</w:t>
      </w:r>
    </w:p>
    <w:p w:rsidR="00A52943" w:rsidRPr="00A52943" w:rsidRDefault="00A52943" w:rsidP="00A52943">
      <w:r w:rsidRPr="00A52943"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A52943" w:rsidRPr="00A52943" w:rsidRDefault="00A52943" w:rsidP="00A52943">
      <w:r w:rsidRPr="00A52943"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A52943" w:rsidRPr="00A52943" w:rsidRDefault="00A52943" w:rsidP="00A52943">
      <w:r w:rsidRPr="00A52943"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A52943" w:rsidRPr="00A52943" w:rsidRDefault="00A52943" w:rsidP="00A52943">
      <w:r w:rsidRPr="00A52943">
        <w:rPr>
          <w:b/>
          <w:bCs/>
        </w:rPr>
        <w:t>У кого есть льготы по зачислению в первый класс</w:t>
      </w:r>
    </w:p>
    <w:p w:rsidR="00A52943" w:rsidRPr="00A52943" w:rsidRDefault="00A52943" w:rsidP="00A52943">
      <w:r w:rsidRPr="00A52943"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A52943" w:rsidRPr="00A52943" w:rsidRDefault="00A52943" w:rsidP="00A52943">
      <w:r w:rsidRPr="00A52943">
        <w:t>- сотрудников полиции (в том числе, погибших и уволенных по состоянию здоровья), находящиеся на иждивении сотрудника полиции;</w:t>
      </w:r>
    </w:p>
    <w:p w:rsidR="00A52943" w:rsidRPr="00A52943" w:rsidRDefault="00A52943" w:rsidP="00A52943">
      <w:r w:rsidRPr="00A52943">
        <w:t>- сотрудников ОВД;</w:t>
      </w:r>
    </w:p>
    <w:p w:rsidR="00A52943" w:rsidRPr="00A52943" w:rsidRDefault="00A52943" w:rsidP="00A52943">
      <w:r w:rsidRPr="00A52943">
        <w:lastRenderedPageBreak/>
        <w:t>- сотрудников ФСИН, МЧС, ГНК, ФТС (в том числе, погибших);</w:t>
      </w:r>
    </w:p>
    <w:p w:rsidR="00A52943" w:rsidRPr="00A52943" w:rsidRDefault="00A52943" w:rsidP="00A52943">
      <w:r w:rsidRPr="00A52943">
        <w:t>- военнослужащих по месту проживания семей.</w:t>
      </w:r>
    </w:p>
    <w:p w:rsidR="00A52943" w:rsidRPr="00A52943" w:rsidRDefault="00A52943" w:rsidP="00A52943">
      <w:r w:rsidRPr="00A52943">
        <w:t xml:space="preserve"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A52943">
        <w:t>Росгвардии</w:t>
      </w:r>
      <w:proofErr w:type="spellEnd"/>
      <w:r w:rsidRPr="00A52943">
        <w:t>.</w:t>
      </w:r>
    </w:p>
    <w:p w:rsidR="00A52943" w:rsidRPr="00A52943" w:rsidRDefault="00A52943" w:rsidP="00A52943">
      <w:r w:rsidRPr="00A52943">
        <w:rPr>
          <w:b/>
          <w:bCs/>
        </w:rPr>
        <w:t>Список документов, которые нужны для зачисления в школу</w:t>
      </w:r>
    </w:p>
    <w:p w:rsidR="00A52943" w:rsidRPr="00A52943" w:rsidRDefault="00A52943" w:rsidP="00A52943">
      <w:r w:rsidRPr="00A52943">
        <w:t>Полный перечень документов, которые потребуется родителям при зачислении в первый класс, включает:</w:t>
      </w:r>
    </w:p>
    <w:p w:rsidR="00A52943" w:rsidRPr="00A52943" w:rsidRDefault="00A52943" w:rsidP="00A52943">
      <w:r w:rsidRPr="00A52943">
        <w:t>- паспорт родителя;</w:t>
      </w:r>
    </w:p>
    <w:p w:rsidR="00A52943" w:rsidRPr="00A52943" w:rsidRDefault="00A52943" w:rsidP="00A52943">
      <w:r w:rsidRPr="00A52943">
        <w:t>- свидетельство о рождении ребенка (или иной документ, подтверждающий родство);</w:t>
      </w:r>
    </w:p>
    <w:p w:rsidR="00A52943" w:rsidRPr="00A52943" w:rsidRDefault="00A52943" w:rsidP="00A52943">
      <w:r w:rsidRPr="00A52943">
        <w:t>-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A52943" w:rsidRPr="00A52943" w:rsidRDefault="00A52943" w:rsidP="00A52943">
      <w:r w:rsidRPr="00A52943">
        <w:t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 В зависимости от ситуации в школе дополнительно запрашивают: o копию свидетельства о рождении братьев или сестер, которые посещают данную школу;</w:t>
      </w:r>
    </w:p>
    <w:p w:rsidR="00A52943" w:rsidRPr="00A52943" w:rsidRDefault="00A52943" w:rsidP="00A52943">
      <w:r w:rsidRPr="00A52943">
        <w:t>- копию документа, подтверждающего установление опеки/попечительства; o 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A52943" w:rsidRPr="00A52943" w:rsidRDefault="00A52943" w:rsidP="00A52943">
      <w:r w:rsidRPr="00A52943">
        <w:t>- согласие родителей на прохождение обучения по адаптированной программе; o документы, подтверждающие законность пребывания на территории РФ (для иностранных граждан);</w:t>
      </w:r>
    </w:p>
    <w:p w:rsidR="00A52943" w:rsidRPr="00A52943" w:rsidRDefault="00A52943" w:rsidP="00A52943">
      <w:r w:rsidRPr="00A52943">
        <w:t xml:space="preserve">- разрешение комиссии о приеме в первый класс ребенка возрастом до шести с половиной лет или более 8 лет; o вид на жительство или разрешение на временное проживание — для иностранцев. Согласно п.27 Приказа №458 список документов является </w:t>
      </w:r>
      <w:proofErr w:type="gramStart"/>
      <w:r w:rsidRPr="00A52943">
        <w:t>исчерпывающим</w:t>
      </w:r>
      <w:proofErr w:type="gramEnd"/>
      <w:r w:rsidRPr="00A52943"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A52943" w:rsidRPr="00A52943" w:rsidRDefault="00A52943" w:rsidP="00A52943">
      <w:r w:rsidRPr="00A52943">
        <w:t xml:space="preserve">При подаче заявления через </w:t>
      </w:r>
      <w:proofErr w:type="spellStart"/>
      <w:r w:rsidRPr="00A52943">
        <w:t>госуслуги</w:t>
      </w:r>
      <w:proofErr w:type="spellEnd"/>
      <w:r w:rsidRPr="00A52943">
        <w:t xml:space="preserve"> школа не вправе требовать оригиналы и копии документов за исключением подтверждающих льготы сведений.</w:t>
      </w:r>
    </w:p>
    <w:p w:rsidR="00A52943" w:rsidRPr="00A52943" w:rsidRDefault="00A52943" w:rsidP="00A52943">
      <w:r w:rsidRPr="00A52943"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A52943" w:rsidRPr="00A52943" w:rsidRDefault="00A52943" w:rsidP="00A52943">
      <w:r w:rsidRPr="00A52943">
        <w:rPr>
          <w:b/>
          <w:bCs/>
        </w:rPr>
        <w:t>Какие сведения необходимо указать в заявлении</w:t>
      </w:r>
    </w:p>
    <w:p w:rsidR="00A52943" w:rsidRPr="00A52943" w:rsidRDefault="00A52943" w:rsidP="00A52943">
      <w:r w:rsidRPr="00A52943">
        <w:t>Заявление о зачислении ребенка в первый класс должно содержать:</w:t>
      </w:r>
    </w:p>
    <w:p w:rsidR="00A52943" w:rsidRPr="00A52943" w:rsidRDefault="00A52943" w:rsidP="00A52943">
      <w:r w:rsidRPr="00A52943">
        <w:t>- ФИО ребенка; o дату рождения ребенка; o адрес проживания ребенка;</w:t>
      </w:r>
    </w:p>
    <w:p w:rsidR="00A52943" w:rsidRPr="00A52943" w:rsidRDefault="00A52943" w:rsidP="00A52943">
      <w:r w:rsidRPr="00A52943">
        <w:lastRenderedPageBreak/>
        <w:t>- ФИО родителя и адрес проживания; o электронную почту и телефон родителя;</w:t>
      </w:r>
    </w:p>
    <w:p w:rsidR="00A52943" w:rsidRPr="00A52943" w:rsidRDefault="00A52943" w:rsidP="00A52943">
      <w:r w:rsidRPr="00A52943">
        <w:t>- указание на льготы (если есть);</w:t>
      </w:r>
    </w:p>
    <w:p w:rsidR="00A52943" w:rsidRPr="00A52943" w:rsidRDefault="00A52943" w:rsidP="00A52943">
      <w:r w:rsidRPr="00A52943">
        <w:t>- потребность ребенка в обучении по адаптированной программе по заключению ПМПК и согласие родителя на данную программу; o язык образования (при необходимости).</w:t>
      </w:r>
    </w:p>
    <w:p w:rsidR="00A52943" w:rsidRPr="00A52943" w:rsidRDefault="00A52943" w:rsidP="00A52943">
      <w:r w:rsidRPr="00A52943"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A52943" w:rsidRPr="00A52943" w:rsidRDefault="00A52943" w:rsidP="00A52943">
      <w:r w:rsidRPr="00A52943">
        <w:rPr>
          <w:b/>
          <w:bCs/>
        </w:rPr>
        <w:t xml:space="preserve">Как подать заявление в первый класс через </w:t>
      </w:r>
      <w:proofErr w:type="spellStart"/>
      <w:r w:rsidRPr="00A52943">
        <w:rPr>
          <w:b/>
          <w:bCs/>
        </w:rPr>
        <w:t>Госуслуги</w:t>
      </w:r>
      <w:proofErr w:type="spellEnd"/>
    </w:p>
    <w:p w:rsidR="00A52943" w:rsidRPr="00A52943" w:rsidRDefault="00A52943" w:rsidP="00A52943">
      <w:r w:rsidRPr="00A52943">
        <w:t xml:space="preserve">Чтобы передать заявление на зачисление ребенка в первый класс через </w:t>
      </w:r>
      <w:proofErr w:type="spellStart"/>
      <w:r w:rsidRPr="00A52943">
        <w:t>госуслуги</w:t>
      </w:r>
      <w:proofErr w:type="spellEnd"/>
      <w:r w:rsidRPr="00A52943">
        <w:t xml:space="preserve"> нужно придерживаться следующего порядка действий:</w:t>
      </w:r>
    </w:p>
    <w:p w:rsidR="00A52943" w:rsidRPr="00A52943" w:rsidRDefault="00A52943" w:rsidP="00A52943">
      <w:r w:rsidRPr="00A52943">
        <w:t xml:space="preserve">1. Перейти на портал </w:t>
      </w:r>
      <w:proofErr w:type="spellStart"/>
      <w:r w:rsidRPr="00A52943">
        <w:t>госуслуги</w:t>
      </w:r>
      <w:proofErr w:type="spellEnd"/>
      <w:r w:rsidRPr="00A52943">
        <w:t xml:space="preserve"> и набрать в поисковой строке «Запись в 1 класс».</w:t>
      </w:r>
    </w:p>
    <w:p w:rsidR="00A52943" w:rsidRPr="00A52943" w:rsidRDefault="00A52943" w:rsidP="00A52943">
      <w:r w:rsidRPr="00A52943">
        <w:t>2. Выбрать опцию «Подать заявление».</w:t>
      </w:r>
    </w:p>
    <w:p w:rsidR="00A52943" w:rsidRPr="00A52943" w:rsidRDefault="00A52943" w:rsidP="00A52943">
      <w:r w:rsidRPr="00A52943">
        <w:t>3. Пройти авторизацию с помощью логина и пароля.</w:t>
      </w:r>
    </w:p>
    <w:p w:rsidR="00A52943" w:rsidRPr="00A52943" w:rsidRDefault="00A52943" w:rsidP="00A52943">
      <w:r w:rsidRPr="00A52943">
        <w:t>4. Заполнить электронную форму заявления.</w:t>
      </w:r>
    </w:p>
    <w:p w:rsidR="00A52943" w:rsidRPr="00A52943" w:rsidRDefault="00A52943" w:rsidP="00A52943">
      <w:r w:rsidRPr="00A52943">
        <w:t>5. Убедиться в том, что заявление принято и дождаться решения школы (отслеживать статус можно в личном кабинете).</w:t>
      </w:r>
    </w:p>
    <w:p w:rsidR="00A52943" w:rsidRPr="00A52943" w:rsidRDefault="00A52943" w:rsidP="00A52943">
      <w:r w:rsidRPr="00A52943">
        <w:t>6.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52943" w:rsidRPr="00A52943" w:rsidRDefault="00A52943" w:rsidP="00A52943">
      <w:r w:rsidRPr="00A52943">
        <w:rPr>
          <w:b/>
          <w:bCs/>
        </w:rPr>
        <w:t>Когда ребенка зачислят в школу</w:t>
      </w:r>
    </w:p>
    <w:p w:rsidR="00A52943" w:rsidRPr="00A52943" w:rsidRDefault="00A52943" w:rsidP="00A52943">
      <w:r w:rsidRPr="00A52943"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A52943" w:rsidRPr="00A52943" w:rsidRDefault="00A52943" w:rsidP="00A52943">
      <w:r w:rsidRPr="00A52943">
        <w:rPr>
          <w:b/>
          <w:bCs/>
        </w:rPr>
        <w:t>Что делать, если в приеме отказали?</w:t>
      </w:r>
    </w:p>
    <w:p w:rsidR="00A52943" w:rsidRPr="00A52943" w:rsidRDefault="00A52943" w:rsidP="00A52943">
      <w:r w:rsidRPr="00A52943"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A52943" w:rsidRPr="00A52943" w:rsidRDefault="00A52943" w:rsidP="00A52943">
      <w:r w:rsidRPr="00A52943">
        <w:t>1. Несоблюдение сроков подачи заявления.</w:t>
      </w:r>
    </w:p>
    <w:p w:rsidR="00A52943" w:rsidRPr="00A52943" w:rsidRDefault="00A52943" w:rsidP="00A52943">
      <w:r w:rsidRPr="00A52943"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A52943" w:rsidRPr="00A52943" w:rsidRDefault="00A52943" w:rsidP="00A52943">
      <w:r w:rsidRPr="00A52943">
        <w:t>3. Возраст ребенка не отвечает установленным требованиям.</w:t>
      </w:r>
    </w:p>
    <w:p w:rsidR="00A52943" w:rsidRPr="00A52943" w:rsidRDefault="00A52943" w:rsidP="00A52943">
      <w:r w:rsidRPr="00A52943">
        <w:t>4. Документы в школу принес человек, не являющийся законным представителем ребенка.</w:t>
      </w:r>
    </w:p>
    <w:p w:rsidR="00A52943" w:rsidRPr="00A52943" w:rsidRDefault="00A52943" w:rsidP="00A52943">
      <w:r w:rsidRPr="00A52943">
        <w:t>5. Оригиналы документов не соответствуют заявленным сведениям.</w:t>
      </w:r>
    </w:p>
    <w:p w:rsidR="00A52943" w:rsidRPr="00A52943" w:rsidRDefault="00A52943" w:rsidP="00A52943">
      <w:r w:rsidRPr="00A52943">
        <w:t>6. Заявитель не передал оригинал документы в назначенные сроки.</w:t>
      </w:r>
    </w:p>
    <w:p w:rsidR="00F41883" w:rsidRDefault="00F41883"/>
    <w:sectPr w:rsidR="00F4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43"/>
    <w:rsid w:val="00A52943"/>
    <w:rsid w:val="00F4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57665-946A-4C37-B224-84841D8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4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2024-03-08T19:16:00Z</dcterms:created>
  <dcterms:modified xsi:type="dcterms:W3CDTF">2024-03-08T19:17:00Z</dcterms:modified>
</cp:coreProperties>
</file>